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DF" w:rsidRDefault="004755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3C" w:rsidRPr="00E55127" w:rsidRDefault="0089493C" w:rsidP="002D0EDF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:rsidR="002D0EDF" w:rsidRPr="00E55127" w:rsidRDefault="00560042" w:rsidP="002D0EDF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15 Years and Under Awards 2017</w:t>
                            </w:r>
                          </w:p>
                          <w:p w:rsidR="00993BA0" w:rsidRPr="00473811" w:rsidRDefault="00993BA0" w:rsidP="00993BA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Open to members 15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ye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>ars or under on 31 December 2016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. Contestants may enter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either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12 and Under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or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15 and Under competitions but not both. </w:t>
                            </w:r>
                          </w:p>
                          <w:p w:rsidR="002D0EDF" w:rsidRPr="008F2F9E" w:rsidRDefault="002D0EDF" w:rsidP="002D0EDF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EDA SCHURMANN </w:t>
                            </w:r>
                            <w:r w:rsidR="00352EA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MEMORIAL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AWARD for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2D0EDF" w:rsidRPr="001651C0" w:rsidRDefault="002D0EDF" w:rsidP="002D0EDF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B663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MSV AWARD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WINDS 15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2D0EDF" w:rsidRPr="008F2F9E" w:rsidRDefault="000B6633" w:rsidP="002D0EDF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MSV </w:t>
                            </w:r>
                            <w:r w:rsidR="002D0EDF"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AWARD for STRINGS</w:t>
                            </w:r>
                            <w:r w:rsidR="002D0ED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:rsidR="002D0EDF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 IN EACH SECTION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 w:rsidR="00F51E05">
                              <w:rPr>
                                <w:rFonts w:ascii="Arial Narrow" w:hAnsi="Arial Narrow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, first, $</w:t>
                            </w:r>
                            <w:r w:rsidR="00F51E05">
                              <w:rPr>
                                <w:rFonts w:ascii="Arial Narrow" w:hAnsi="Arial Narrow"/>
                                <w:sz w:val="20"/>
                              </w:rPr>
                              <w:t>100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 w:rsidR="00F51E05">
                              <w:rPr>
                                <w:rFonts w:ascii="Arial Narrow" w:hAnsi="Arial Narrow"/>
                                <w:sz w:val="20"/>
                              </w:rPr>
                              <w:t>75</w:t>
                            </w:r>
                            <w:bookmarkStart w:id="0" w:name="_GoBack"/>
                            <w:bookmarkEnd w:id="0"/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third</w:t>
                            </w:r>
                            <w:r w:rsidR="000B6633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 Vouchers for the same amount</w:t>
                            </w:r>
                          </w:p>
                          <w:p w:rsidR="002D0EDF" w:rsidRPr="002E2128" w:rsidRDefault="00411224" w:rsidP="002E2128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 award may be made to an outstanding Brass player at the discretion of the Adjudicator</w:t>
                            </w: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Thursday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March 9</w:t>
                            </w:r>
                            <w:r w:rsidR="000B663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Sunday,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March 26</w:t>
                            </w:r>
                            <w:r w:rsidR="000B663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:rsidR="002D0EDF" w:rsidRPr="00E55127" w:rsidRDefault="002D0EDF" w:rsidP="002D0EDF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at the AMEB rooms, 259 Auburn Rd, Hawthorn</w:t>
                            </w:r>
                          </w:p>
                          <w:p w:rsidR="002E2128" w:rsidRPr="00473811" w:rsidRDefault="002D0EDF" w:rsidP="002E212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 </w:t>
                            </w:r>
                            <w:r w:rsidR="002E2128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Sunday,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April 30th                                                               Stonnington Community Uniting Church, corner of Burke Road and Coppin Streets, EAST MALVERN                                         </w:t>
                            </w: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$10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$10</w:t>
                            </w:r>
                          </w:p>
                          <w:p w:rsidR="002D0EDF" w:rsidRPr="00E55127" w:rsidRDefault="002D0EDF" w:rsidP="002D0EDF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(to be paid on the day of the audition)</w:t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:rsidR="002D0EDF" w:rsidRPr="00E55127" w:rsidRDefault="002D0EDF" w:rsidP="002D0ED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ind w:hanging="43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Two works of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contrasting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nature must be performed;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Entrants should have passed Grade 5 AMEB or equivalent;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15 minutes.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You may be stopped after 15 minutes;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entries, a section may be cancelled;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The Adjudicator’s decision is final;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The Adjudicator or the Board of the MSV have the right to withhold the award;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first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prize winners are ineligible to enter;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prize winners’ concert may forfeit prize money;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In accordance with copyright laws, all competitors must play from original music;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adjudicator;</w:t>
                            </w:r>
                          </w:p>
                          <w:p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Students</w:t>
                            </w:r>
                            <w:r w:rsidR="00627E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 close relatives of  section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 adjudicators are not eligible to enter</w:t>
                            </w:r>
                            <w:r w:rsidR="00627E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that section</w:t>
                            </w:r>
                          </w:p>
                          <w:p w:rsidR="002D0EDF" w:rsidRPr="00E55127" w:rsidRDefault="002D0EDF" w:rsidP="002E2128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bookmarkStart w:id="1" w:name="OLE_LINK1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ACCOMPANISTS</w:t>
                            </w:r>
                            <w:r w:rsidR="000B6633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 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>Anne Lewitzka    ph:  9808 2173/0455 848 209                                                Email:  lewitzka.anne.a@edumail.vic.gov.au</w:t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  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       </w:t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Alison Co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>nrau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ph: 9877 1816,  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Email: </w:t>
                            </w:r>
                            <w:r w:rsidR="002E2128" w:rsidRPr="006016DA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alisonconrau@hotmail.com</w:t>
                            </w:r>
                            <w:r w:rsidR="000B6633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bookmarkEnd w:id="1"/>
                          <w:p w:rsidR="002D0EDF" w:rsidRDefault="002D0EDF" w:rsidP="002D0EDF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7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</w:p>
                          <w:p w:rsidR="002D0EDF" w:rsidRPr="00E55127" w:rsidRDefault="002D0EDF" w:rsidP="002D0EDF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Geraldine de 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RJ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">
                <v:textbox>
                  <w:txbxContent>
                    <w:p w:rsidR="0089493C" w:rsidRPr="00E55127" w:rsidRDefault="0089493C" w:rsidP="002D0EDF">
                      <w:pPr>
                        <w:ind w:left="284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E55127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:rsidR="002D0EDF" w:rsidRPr="00E55127" w:rsidRDefault="00560042" w:rsidP="002D0EDF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15 Years and Under Awards 2017</w:t>
                      </w:r>
                    </w:p>
                    <w:p w:rsidR="00993BA0" w:rsidRPr="00473811" w:rsidRDefault="00993BA0" w:rsidP="00993BA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Open to members 15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ye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>ars or under on 31 December 2016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. Contestants may enter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either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12 and Under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or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15 and Under competitions but not both. </w:t>
                      </w:r>
                    </w:p>
                    <w:p w:rsidR="002D0EDF" w:rsidRPr="008F2F9E" w:rsidRDefault="002D0EDF" w:rsidP="002D0EDF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EDA SCHURMANN </w:t>
                      </w:r>
                      <w:r w:rsidR="00352EA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MEMORIAL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AWARD for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:rsidR="002D0EDF" w:rsidRPr="001651C0" w:rsidRDefault="002D0EDF" w:rsidP="002D0EDF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B6633">
                        <w:rPr>
                          <w:rFonts w:ascii="Arial Narrow" w:hAnsi="Arial Narrow"/>
                          <w:b/>
                          <w:sz w:val="20"/>
                        </w:rPr>
                        <w:t>MSV AWARD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WINDS 15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:rsidR="002D0EDF" w:rsidRPr="008F2F9E" w:rsidRDefault="000B6633" w:rsidP="002D0EDF">
                      <w:pPr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MSV </w:t>
                      </w:r>
                      <w:r w:rsidR="002D0EDF" w:rsidRPr="00F02B3D">
                        <w:rPr>
                          <w:rFonts w:ascii="Arial Narrow" w:hAnsi="Arial Narrow"/>
                          <w:b/>
                          <w:sz w:val="20"/>
                        </w:rPr>
                        <w:t>AWARD for STRINGS</w:t>
                      </w:r>
                      <w:r w:rsidR="002D0ED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:rsidR="002D0EDF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 IN EACH SECTION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 w:rsidR="00F51E05">
                        <w:rPr>
                          <w:rFonts w:ascii="Arial Narrow" w:hAnsi="Arial Narrow"/>
                          <w:sz w:val="20"/>
                        </w:rPr>
                        <w:t>15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, first, $</w:t>
                      </w:r>
                      <w:r w:rsidR="00F51E05">
                        <w:rPr>
                          <w:rFonts w:ascii="Arial Narrow" w:hAnsi="Arial Narrow"/>
                          <w:sz w:val="20"/>
                        </w:rPr>
                        <w:t>100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 w:rsidR="00F51E05">
                        <w:rPr>
                          <w:rFonts w:ascii="Arial Narrow" w:hAnsi="Arial Narrow"/>
                          <w:sz w:val="20"/>
                        </w:rPr>
                        <w:t>75</w:t>
                      </w:r>
                      <w:bookmarkStart w:id="2" w:name="_GoBack"/>
                      <w:bookmarkEnd w:id="2"/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third</w:t>
                      </w:r>
                      <w:r w:rsidR="000B6633">
                        <w:rPr>
                          <w:rFonts w:ascii="Arial Narrow" w:hAnsi="Arial Narrow"/>
                          <w:sz w:val="20"/>
                        </w:rPr>
                        <w:t xml:space="preserve"> OR Vouchers for the same amount</w:t>
                      </w:r>
                    </w:p>
                    <w:p w:rsidR="002D0EDF" w:rsidRPr="002E2128" w:rsidRDefault="00411224" w:rsidP="002E2128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An award may be made to an outstanding Brass player at the discretion of the Adjudicator</w:t>
                      </w:r>
                    </w:p>
                    <w:p w:rsidR="002D0EDF" w:rsidRPr="00E55127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Thursday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>March 9</w:t>
                      </w:r>
                      <w:r w:rsidR="000B6633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:rsidR="002D0EDF" w:rsidRPr="00E55127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Sunday,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March 26</w:t>
                      </w:r>
                      <w:r w:rsidR="000B6633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:rsidR="002D0EDF" w:rsidRPr="00E55127" w:rsidRDefault="002D0EDF" w:rsidP="002D0EDF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at the AMEB rooms, 259 Auburn Rd, Hawthorn</w:t>
                      </w:r>
                    </w:p>
                    <w:p w:rsidR="002E2128" w:rsidRPr="00473811" w:rsidRDefault="002D0EDF" w:rsidP="002E2128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 </w:t>
                      </w:r>
                      <w:r w:rsidR="002E2128"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Sunday,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April 30th                                                               Stonnington Community Uniting Church, corner of Burke Road and Coppin Streets, EAST MALVERN                                         </w:t>
                      </w:r>
                    </w:p>
                    <w:p w:rsidR="002D0EDF" w:rsidRPr="00E55127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$10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: $10</w:t>
                      </w:r>
                    </w:p>
                    <w:p w:rsidR="002D0EDF" w:rsidRPr="00E55127" w:rsidRDefault="002D0EDF" w:rsidP="002D0EDF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(to be paid on the day of the audition)</w:t>
                      </w:r>
                    </w:p>
                    <w:p w:rsidR="002D0EDF" w:rsidRPr="00E55127" w:rsidRDefault="002D0EDF" w:rsidP="002D0EDF">
                      <w:pPr>
                        <w:spacing w:before="24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:rsidR="002D0EDF" w:rsidRPr="00E55127" w:rsidRDefault="002D0EDF" w:rsidP="002D0EDF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709"/>
                        </w:tabs>
                        <w:ind w:hanging="436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Two works of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contrasting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nature must be performed;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Entrants should have passed Grade 5 AMEB or equivalent;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15 minutes.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You may be stopped after 15 minutes;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If there are too few entries, a section may be cancelled;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The Adjudicator’s decision is final;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The Adjudicator or the Board of the MSV have the right to withhold the award;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Previous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first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prize winners are ineligible to enter;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Prize winners unable to perform in the prize winners’ concert may forfeit prize money;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In accordance with copyright laws, all competitors must play from original music;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adjudicator;</w:t>
                      </w:r>
                    </w:p>
                    <w:p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Students</w:t>
                      </w:r>
                      <w:r w:rsidR="00627E66">
                        <w:rPr>
                          <w:rFonts w:ascii="Arial Narrow" w:hAnsi="Arial Narrow"/>
                          <w:sz w:val="20"/>
                        </w:rPr>
                        <w:t xml:space="preserve"> or close relatives of  section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 adjudicators are not eligible to enter</w:t>
                      </w:r>
                      <w:r w:rsidR="00627E66">
                        <w:rPr>
                          <w:rFonts w:ascii="Arial Narrow" w:hAnsi="Arial Narrow"/>
                          <w:sz w:val="20"/>
                        </w:rPr>
                        <w:t xml:space="preserve"> that section</w:t>
                      </w:r>
                    </w:p>
                    <w:p w:rsidR="002D0EDF" w:rsidRPr="00E55127" w:rsidRDefault="002D0EDF" w:rsidP="002E2128">
                      <w:pPr>
                        <w:spacing w:before="120"/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bookmarkStart w:id="3" w:name="OLE_LINK1"/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ACCOMPANISTS</w:t>
                      </w:r>
                      <w:r w:rsidR="000B6633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 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>Anne Lewitzka    ph:  9808 2173/0455 848 209                                                Email:  lewitzka.anne.a@edumail.vic.gov.au</w:t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  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       </w:t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 xml:space="preserve"> Alison Co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>nrau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 xml:space="preserve">ph: 9877 1816,  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Email: </w:t>
                      </w:r>
                      <w:r w:rsidR="002E2128" w:rsidRPr="006016DA">
                        <w:rPr>
                          <w:rFonts w:ascii="Arial Narrow" w:hAnsi="Arial Narrow"/>
                          <w:color w:val="000000"/>
                          <w:sz w:val="20"/>
                        </w:rPr>
                        <w:t>alisonconrau@hotmail.com</w:t>
                      </w:r>
                      <w:r w:rsidR="000B6633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bookmarkEnd w:id="3"/>
                    <w:p w:rsidR="002D0EDF" w:rsidRDefault="002D0EDF" w:rsidP="002D0EDF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8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</w:p>
                    <w:p w:rsidR="002D0EDF" w:rsidRPr="00E55127" w:rsidRDefault="002D0EDF" w:rsidP="002D0EDF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Geraldine de 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5029200" cy="6972300"/>
                <wp:effectExtent l="13335" t="12065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:rsidR="002D0EDF" w:rsidRPr="00E55127" w:rsidRDefault="00590328" w:rsidP="002D0E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15 Years and Under Awards 201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7</w:t>
                            </w: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complete the form below in clear block letters and return the form </w:t>
                            </w:r>
                          </w:p>
                          <w:p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plus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stam</w:t>
                            </w:r>
                            <w:r w:rsidR="00935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ped self-addressed envelopes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Secretary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2234,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Wattletree Rd Post Office, Vic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3145</w:t>
                            </w:r>
                          </w:p>
                          <w:p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SURNAME:……………………………… GIVEN NAME: …………………………………………</w:t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…………………………………………………………………………………………….</w:t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…………………………….DATE OF BIRTH: …………………………….……….</w:t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…………………………………….MOB PHONE: ……………………………………….</w:t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………………………………………………………………………………….</w:t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Please indicate for which award(s) you wish to enter:</w:t>
                            </w:r>
                          </w:p>
                          <w:p w:rsidR="002D0EDF" w:rsidRPr="008F2F9E" w:rsidRDefault="002D0EDF" w:rsidP="002D0EDF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EDA SCHURMANN </w:t>
                            </w:r>
                            <w:r w:rsidR="00BB0F0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MEMORIAL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AWARD for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:rsidR="002D0EDF" w:rsidRPr="001651C0" w:rsidRDefault="002D0EDF" w:rsidP="002D0EDF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4E1A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MSV AWARD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WINDS 15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:rsidR="002D0EDF" w:rsidRPr="008F2F9E" w:rsidRDefault="004E1A3A" w:rsidP="002D0EDF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MSV</w:t>
                            </w:r>
                            <w:r w:rsidR="002D0EDF"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AWARD for STRINGS</w:t>
                            </w:r>
                            <w:r w:rsidR="002D0ED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D0EDF">
                              <w:rPr>
                                <w:rFonts w:ascii="Arial Narrow" w:hAnsi="Arial Narrow"/>
                                <w:sz w:val="20"/>
                              </w:rPr>
                              <w:sym w:font="Wingdings 2" w:char="F0A3"/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D0EDF" w:rsidRPr="00E55127" w:rsidRDefault="002D0EDF" w:rsidP="002D0E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INSTRUMENT: ………………………………..   </w:t>
                            </w: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TIME (min)</w:t>
                            </w: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</w:t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 (required information)</w:t>
                            </w: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D0EDF" w:rsidRPr="00473811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Please indicate at the time of application if you have time restraints as no changes can be made once the timetable has been set</w:t>
                            </w:r>
                          </w:p>
                          <w:p w:rsidR="002D0EDF" w:rsidRPr="00473811" w:rsidRDefault="002D0EDF" w:rsidP="002D0ED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D0EDF" w:rsidRPr="00E55127" w:rsidRDefault="002D0EDF" w:rsidP="002D0EDF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5.05pt;margin-top:-71.8pt;width:396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l6LA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">
                <v:textbox>
                  <w:txbxContent>
                    <w:p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E55127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:rsidR="002D0EDF" w:rsidRPr="00E55127" w:rsidRDefault="00590328" w:rsidP="002D0ED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15 Years and Under Awards 201</w:t>
                      </w:r>
                      <w:r w:rsidR="002E2128">
                        <w:rPr>
                          <w:rFonts w:ascii="Arial Narrow" w:hAnsi="Arial Narrow"/>
                          <w:b/>
                          <w:sz w:val="28"/>
                        </w:rPr>
                        <w:t>7</w:t>
                      </w:r>
                    </w:p>
                    <w:p w:rsidR="002D0EDF" w:rsidRPr="00E55127" w:rsidRDefault="002D0EDF" w:rsidP="002D0EDF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Please complete the form below in clear block letters and return the form </w:t>
                      </w:r>
                    </w:p>
                    <w:p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plus </w:t>
                      </w:r>
                      <w:r w:rsidRPr="00E55127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stam</w:t>
                      </w:r>
                      <w:r w:rsidR="00935811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ped self-addressed envelopes </w:t>
                      </w:r>
                      <w:r w:rsidRPr="00E55127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before the closing date to</w:t>
                      </w:r>
                    </w:p>
                    <w:p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Secretary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 2234,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Wattletree Rd Post Office, Vic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3145</w:t>
                      </w:r>
                    </w:p>
                    <w:p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SURNAME:……………………………… GIVEN NAME: …………………………………………</w:t>
                      </w:r>
                    </w:p>
                    <w:p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…………………………………………………………………………………………….</w:t>
                      </w:r>
                    </w:p>
                    <w:p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…………………………….DATE OF BIRTH: …………………………….……….</w:t>
                      </w:r>
                    </w:p>
                    <w:p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…………………………………….MOB PHONE: ……………………………………….</w:t>
                      </w:r>
                    </w:p>
                    <w:p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………………………………………………………………………………….</w:t>
                      </w:r>
                    </w:p>
                    <w:p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Please indicate for which award(s) you wish to enter:</w:t>
                      </w:r>
                    </w:p>
                    <w:p w:rsidR="002D0EDF" w:rsidRPr="008F2F9E" w:rsidRDefault="002D0EDF" w:rsidP="002D0EDF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EDA SCHURMANN </w:t>
                      </w:r>
                      <w:r w:rsidR="00BB0F0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MEMORIAL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AWARD for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:rsidR="002D0EDF" w:rsidRPr="001651C0" w:rsidRDefault="002D0EDF" w:rsidP="002D0EDF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4E1A3A">
                        <w:rPr>
                          <w:rFonts w:ascii="Arial Narrow" w:hAnsi="Arial Narrow"/>
                          <w:b/>
                          <w:sz w:val="20"/>
                        </w:rPr>
                        <w:t>MSV AWARD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WINDS 15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:rsidR="002D0EDF" w:rsidRPr="008F2F9E" w:rsidRDefault="004E1A3A" w:rsidP="002D0EDF">
                      <w:pPr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MSV</w:t>
                      </w:r>
                      <w:r w:rsidR="002D0EDF"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AWARD for STRINGS</w:t>
                      </w:r>
                      <w:r w:rsidR="002D0ED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D0EDF">
                        <w:rPr>
                          <w:rFonts w:ascii="Arial Narrow" w:hAnsi="Arial Narrow"/>
                          <w:sz w:val="20"/>
                        </w:rPr>
                        <w:sym w:font="Wingdings 2" w:char="F0A3"/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D0EDF" w:rsidRPr="00E55127" w:rsidRDefault="002D0EDF" w:rsidP="002D0ED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INSTRUMENT: ………………………………..   </w:t>
                      </w:r>
                    </w:p>
                    <w:p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TIME (min)</w:t>
                      </w:r>
                    </w:p>
                    <w:p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ACCOMPANIST</w:t>
                      </w:r>
                    </w:p>
                    <w:p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 (required information)</w:t>
                      </w:r>
                    </w:p>
                    <w:p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D0EDF" w:rsidRPr="00473811" w:rsidRDefault="002D0EDF" w:rsidP="002D0EDF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Please indicate at the time of application if you have time restraints as no changes can be made once the timetable has been set</w:t>
                      </w:r>
                    </w:p>
                    <w:p w:rsidR="002D0EDF" w:rsidRPr="00473811" w:rsidRDefault="002D0EDF" w:rsidP="002D0EDF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D0EDF" w:rsidRPr="00E55127" w:rsidRDefault="002D0EDF" w:rsidP="002D0EDF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0EDF" w:rsidSect="002D0EDF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20" w:rsidRDefault="00D83320">
      <w:r>
        <w:separator/>
      </w:r>
    </w:p>
  </w:endnote>
  <w:endnote w:type="continuationSeparator" w:id="0">
    <w:p w:rsidR="00D83320" w:rsidRDefault="00D8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20" w:rsidRDefault="00D83320">
      <w:r>
        <w:separator/>
      </w:r>
    </w:p>
  </w:footnote>
  <w:footnote w:type="continuationSeparator" w:id="0">
    <w:p w:rsidR="00D83320" w:rsidRDefault="00D8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6A2F"/>
    <w:multiLevelType w:val="hybridMultilevel"/>
    <w:tmpl w:val="AC888A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5"/>
    <w:rsid w:val="00044E3B"/>
    <w:rsid w:val="00092C3E"/>
    <w:rsid w:val="00097AED"/>
    <w:rsid w:val="000B6633"/>
    <w:rsid w:val="00133710"/>
    <w:rsid w:val="002D0EDF"/>
    <w:rsid w:val="002E2128"/>
    <w:rsid w:val="00352EA2"/>
    <w:rsid w:val="00394DEE"/>
    <w:rsid w:val="003E6B79"/>
    <w:rsid w:val="00411224"/>
    <w:rsid w:val="00433F8C"/>
    <w:rsid w:val="00436EB8"/>
    <w:rsid w:val="004474A4"/>
    <w:rsid w:val="0047550C"/>
    <w:rsid w:val="004E0205"/>
    <w:rsid w:val="004E1A3A"/>
    <w:rsid w:val="0054645F"/>
    <w:rsid w:val="00560042"/>
    <w:rsid w:val="00561D17"/>
    <w:rsid w:val="00590328"/>
    <w:rsid w:val="005E6C52"/>
    <w:rsid w:val="00627E66"/>
    <w:rsid w:val="00692A9A"/>
    <w:rsid w:val="00721823"/>
    <w:rsid w:val="00812C46"/>
    <w:rsid w:val="00875A10"/>
    <w:rsid w:val="0089493C"/>
    <w:rsid w:val="008C7B36"/>
    <w:rsid w:val="00935811"/>
    <w:rsid w:val="00993BA0"/>
    <w:rsid w:val="009C2521"/>
    <w:rsid w:val="00A90870"/>
    <w:rsid w:val="00BB0F0A"/>
    <w:rsid w:val="00BD452C"/>
    <w:rsid w:val="00BD6F7B"/>
    <w:rsid w:val="00CF190F"/>
    <w:rsid w:val="00D34D3C"/>
    <w:rsid w:val="00D83320"/>
    <w:rsid w:val="00ED0C45"/>
    <w:rsid w:val="00F51E05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3246F7"/>
  <w15:chartTrackingRefBased/>
  <w15:docId w15:val="{EA319B63-1EC0-4F2D-AB0D-C7381173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22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3</cp:revision>
  <cp:lastPrinted>2006-02-04T06:41:00Z</cp:lastPrinted>
  <dcterms:created xsi:type="dcterms:W3CDTF">2017-02-21T00:10:00Z</dcterms:created>
  <dcterms:modified xsi:type="dcterms:W3CDTF">2017-02-28T05:18:00Z</dcterms:modified>
</cp:coreProperties>
</file>